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50" w:rsidRPr="008F1650" w:rsidRDefault="008F1650">
      <w:pPr>
        <w:rPr>
          <w:b/>
          <w:sz w:val="28"/>
          <w:szCs w:val="28"/>
        </w:rPr>
      </w:pPr>
      <w:r w:rsidRPr="008F1650">
        <w:rPr>
          <w:b/>
          <w:sz w:val="28"/>
          <w:szCs w:val="28"/>
        </w:rPr>
        <w:t xml:space="preserve">Zewnętrzna kamera </w:t>
      </w:r>
      <w:proofErr w:type="spellStart"/>
      <w:r w:rsidRPr="008F1650">
        <w:rPr>
          <w:b/>
          <w:sz w:val="28"/>
          <w:szCs w:val="28"/>
        </w:rPr>
        <w:t>WiFi</w:t>
      </w:r>
      <w:proofErr w:type="spellEnd"/>
      <w:r w:rsidRPr="008F1650">
        <w:rPr>
          <w:b/>
          <w:sz w:val="28"/>
          <w:szCs w:val="28"/>
        </w:rPr>
        <w:t xml:space="preserve"> Hama z czujnikiem ruchu i panelem słoneczny</w:t>
      </w:r>
      <w:r w:rsidR="007F3F38">
        <w:rPr>
          <w:b/>
          <w:sz w:val="28"/>
          <w:szCs w:val="28"/>
        </w:rPr>
        <w:t>m</w:t>
      </w:r>
      <w:r w:rsidRPr="008F1650">
        <w:rPr>
          <w:b/>
          <w:sz w:val="28"/>
          <w:szCs w:val="28"/>
        </w:rPr>
        <w:t xml:space="preserve">. </w:t>
      </w:r>
      <w:r w:rsidR="002F16EC">
        <w:rPr>
          <w:b/>
          <w:sz w:val="28"/>
          <w:szCs w:val="28"/>
        </w:rPr>
        <w:t>Postaw na b</w:t>
      </w:r>
      <w:r w:rsidRPr="008F1650">
        <w:rPr>
          <w:b/>
          <w:sz w:val="28"/>
          <w:szCs w:val="28"/>
        </w:rPr>
        <w:t>ezpieczeństwo i oszczędność</w:t>
      </w:r>
    </w:p>
    <w:p w:rsidR="008F1650" w:rsidRPr="002F16EC" w:rsidRDefault="002F16EC" w:rsidP="00ED5AB5">
      <w:pPr>
        <w:rPr>
          <w:b/>
        </w:rPr>
      </w:pPr>
      <w:r w:rsidRPr="002F16EC">
        <w:rPr>
          <w:b/>
        </w:rPr>
        <w:t xml:space="preserve">Marka oferuje kamerę do zamontowania na elewacji domu lub ogrodzeniu </w:t>
      </w:r>
      <w:r w:rsidR="00ED5AB5" w:rsidRPr="002F16EC">
        <w:rPr>
          <w:b/>
        </w:rPr>
        <w:t>do ochrony przed włamaniem i wandali</w:t>
      </w:r>
      <w:r w:rsidRPr="002F16EC">
        <w:rPr>
          <w:b/>
        </w:rPr>
        <w:t>zmem. Może też służyć</w:t>
      </w:r>
      <w:r w:rsidR="00ED5AB5" w:rsidRPr="002F16EC">
        <w:rPr>
          <w:b/>
        </w:rPr>
        <w:t xml:space="preserve"> do nadzorowania dzieci bawiących się w ogrodzie, zwierząt domowych lub </w:t>
      </w:r>
      <w:r w:rsidRPr="002F16EC">
        <w:rPr>
          <w:b/>
        </w:rPr>
        <w:t xml:space="preserve">np. </w:t>
      </w:r>
      <w:r w:rsidR="00ED5AB5" w:rsidRPr="002F16EC">
        <w:rPr>
          <w:b/>
        </w:rPr>
        <w:t xml:space="preserve">stajni </w:t>
      </w:r>
      <w:r w:rsidRPr="002F16EC">
        <w:rPr>
          <w:b/>
        </w:rPr>
        <w:t>z końmi</w:t>
      </w:r>
      <w:r w:rsidR="00ED5AB5" w:rsidRPr="002F16EC">
        <w:rPr>
          <w:b/>
        </w:rPr>
        <w:t>.</w:t>
      </w:r>
      <w:r w:rsidRPr="002F16EC">
        <w:rPr>
          <w:b/>
        </w:rPr>
        <w:t xml:space="preserve"> Kamera nagrywa w rozdzielczości Full HD, może być sterowana aplikacją lub poleceniami głosowymi, dysponuje też </w:t>
      </w:r>
      <w:r w:rsidR="00AA1BA2">
        <w:rPr>
          <w:b/>
        </w:rPr>
        <w:t xml:space="preserve">akumulatorem, </w:t>
      </w:r>
      <w:r w:rsidRPr="002F16EC">
        <w:rPr>
          <w:b/>
        </w:rPr>
        <w:t xml:space="preserve">noktowizorem i czujnikiem ruchu. </w:t>
      </w:r>
      <w:r w:rsidR="00D2737E">
        <w:rPr>
          <w:b/>
        </w:rPr>
        <w:t xml:space="preserve"> Potrafi</w:t>
      </w:r>
      <w:r w:rsidRPr="002F16EC">
        <w:rPr>
          <w:b/>
        </w:rPr>
        <w:t xml:space="preserve"> </w:t>
      </w:r>
      <w:r w:rsidR="00D2737E">
        <w:rPr>
          <w:b/>
        </w:rPr>
        <w:t>ładować</w:t>
      </w:r>
      <w:bookmarkStart w:id="0" w:name="_GoBack"/>
      <w:bookmarkEnd w:id="0"/>
      <w:r w:rsidR="00D2737E">
        <w:rPr>
          <w:b/>
        </w:rPr>
        <w:t xml:space="preserve"> się samoczynnie za</w:t>
      </w:r>
      <w:r w:rsidRPr="002F16EC">
        <w:rPr>
          <w:b/>
        </w:rPr>
        <w:t xml:space="preserve"> pomocą dołączonego modułu solarnego.</w:t>
      </w:r>
    </w:p>
    <w:p w:rsidR="008F1650" w:rsidRDefault="008F1650">
      <w:r>
        <w:t xml:space="preserve">Najnowszy produkt w ofercie niemieckiego producenta to propozycja dla wszystkich, którzy chcą </w:t>
      </w:r>
      <w:r w:rsidRPr="002F16EC">
        <w:rPr>
          <w:b/>
        </w:rPr>
        <w:t>chronić swoją posesję i móc zawsze monitorować, co się na niej dzieje</w:t>
      </w:r>
      <w:r>
        <w:t xml:space="preserve"> </w:t>
      </w:r>
      <w:r w:rsidR="002F16EC">
        <w:t>-</w:t>
      </w:r>
      <w:r w:rsidR="00BF3DAE">
        <w:t xml:space="preserve"> od domu, </w:t>
      </w:r>
      <w:r w:rsidR="00917FE3">
        <w:t xml:space="preserve">dziedzińca, </w:t>
      </w:r>
      <w:r w:rsidR="00BF02BE">
        <w:t>s</w:t>
      </w:r>
      <w:r w:rsidR="00BF3DAE">
        <w:t xml:space="preserve">tajni czy pomieszczenia gospodarczego </w:t>
      </w:r>
      <w:r w:rsidR="002F16EC">
        <w:t xml:space="preserve">aż </w:t>
      </w:r>
      <w:r w:rsidR="00BF3DAE">
        <w:t xml:space="preserve">po </w:t>
      </w:r>
      <w:r w:rsidR="002F16EC">
        <w:t xml:space="preserve">wiejską </w:t>
      </w:r>
      <w:r w:rsidR="00BF3DAE">
        <w:t xml:space="preserve">oborę. </w:t>
      </w:r>
      <w:r w:rsidRPr="002F16EC">
        <w:rPr>
          <w:b/>
        </w:rPr>
        <w:t xml:space="preserve">Kamera </w:t>
      </w:r>
      <w:proofErr w:type="spellStart"/>
      <w:r w:rsidRPr="002F16EC">
        <w:rPr>
          <w:b/>
        </w:rPr>
        <w:t>WiFi</w:t>
      </w:r>
      <w:proofErr w:type="spellEnd"/>
      <w:r w:rsidRPr="002F16EC">
        <w:rPr>
          <w:b/>
        </w:rPr>
        <w:t xml:space="preserve"> ma niewielkie rozmiary (10 cm wysokości, 5,7 cm szerokości, 6 cm głębokości) i jest lekk</w:t>
      </w:r>
      <w:r w:rsidRPr="00AA1BA2">
        <w:rPr>
          <w:b/>
        </w:rPr>
        <w:t>a</w:t>
      </w:r>
      <w:r w:rsidR="00AA1BA2">
        <w:t>.</w:t>
      </w:r>
      <w:r>
        <w:t xml:space="preserve"> </w:t>
      </w:r>
      <w:r w:rsidR="00AA1BA2">
        <w:t>B</w:t>
      </w:r>
      <w:r>
        <w:t>ez problemu zains</w:t>
      </w:r>
      <w:r w:rsidR="00AA1BA2">
        <w:t xml:space="preserve">talujemy ją </w:t>
      </w:r>
      <w:r w:rsidR="00BF3DAE">
        <w:t xml:space="preserve">na </w:t>
      </w:r>
      <w:r w:rsidR="002F16EC">
        <w:t xml:space="preserve">elewacji </w:t>
      </w:r>
      <w:r w:rsidR="00BF3DAE">
        <w:t>budynku</w:t>
      </w:r>
      <w:r w:rsidR="00AA1BA2">
        <w:t xml:space="preserve"> lub ogrodzeniu</w:t>
      </w:r>
      <w:r>
        <w:t xml:space="preserve"> wraz z</w:t>
      </w:r>
      <w:r w:rsidR="00BF3DAE">
        <w:t xml:space="preserve"> dołączonym</w:t>
      </w:r>
      <w:r w:rsidR="002F16EC">
        <w:t xml:space="preserve"> do niej</w:t>
      </w:r>
      <w:r w:rsidR="00BF3DAE">
        <w:t xml:space="preserve"> nieco większym </w:t>
      </w:r>
      <w:r>
        <w:t>panelem solarnym.</w:t>
      </w:r>
    </w:p>
    <w:p w:rsidR="00BF3DAE" w:rsidRDefault="00BF02BE" w:rsidP="00BF3DAE">
      <w:r>
        <w:t xml:space="preserve">Kamera monitorująca z logo Hama działa bez bramy (koncentratora), czyli </w:t>
      </w:r>
      <w:r w:rsidRPr="002F16EC">
        <w:rPr>
          <w:b/>
        </w:rPr>
        <w:t>tworzy bezpośrednie połączenie Wi-Fi z routerem</w:t>
      </w:r>
      <w:r w:rsidR="00917FE3">
        <w:t>. M</w:t>
      </w:r>
      <w:r>
        <w:t xml:space="preserve">ożemy </w:t>
      </w:r>
      <w:proofErr w:type="gramStart"/>
      <w:r w:rsidRPr="002F16EC">
        <w:rPr>
          <w:b/>
        </w:rPr>
        <w:t xml:space="preserve">sterować </w:t>
      </w:r>
      <w:r w:rsidR="00917FE3" w:rsidRPr="002F16EC">
        <w:rPr>
          <w:b/>
        </w:rPr>
        <w:t>więc</w:t>
      </w:r>
      <w:proofErr w:type="gramEnd"/>
      <w:r w:rsidR="00917FE3" w:rsidRPr="002F16EC">
        <w:rPr>
          <w:b/>
        </w:rPr>
        <w:t xml:space="preserve"> </w:t>
      </w:r>
      <w:r w:rsidRPr="002F16EC">
        <w:rPr>
          <w:b/>
        </w:rPr>
        <w:t>nią zdalnie z łóżka czy kanapy</w:t>
      </w:r>
      <w:r>
        <w:t xml:space="preserve">, wystarczy zainstalować na urządzeniu mobilnym specjalistyczną </w:t>
      </w:r>
      <w:r w:rsidRPr="002F16EC">
        <w:rPr>
          <w:b/>
        </w:rPr>
        <w:t xml:space="preserve">aplikację </w:t>
      </w:r>
      <w:r w:rsidR="00BF3DAE" w:rsidRPr="002F16EC">
        <w:rPr>
          <w:b/>
        </w:rPr>
        <w:t>Hama Smart Home</w:t>
      </w:r>
      <w:r>
        <w:t xml:space="preserve">. Tak oto </w:t>
      </w:r>
      <w:r w:rsidR="00917FE3">
        <w:t>w każdym</w:t>
      </w:r>
      <w:r w:rsidR="002F16EC">
        <w:t xml:space="preserve"> miejscu</w:t>
      </w:r>
      <w:r w:rsidR="00917FE3">
        <w:t xml:space="preserve"> i w dowolnym czasie </w:t>
      </w:r>
      <w:r>
        <w:t>dowiemy się, co się dzieje w naszej p</w:t>
      </w:r>
      <w:r w:rsidR="00917FE3">
        <w:t>osiadłości.</w:t>
      </w:r>
    </w:p>
    <w:p w:rsidR="00BF3DAE" w:rsidRDefault="00E66435" w:rsidP="00BF3DAE">
      <w:r>
        <w:t xml:space="preserve">Jednym z największych atutów urządzenia jest bardzo dobra ostrość wyświetlanego obrazu. Kamera jest w stanie </w:t>
      </w:r>
      <w:r w:rsidR="002F16EC">
        <w:rPr>
          <w:b/>
        </w:rPr>
        <w:t xml:space="preserve">nagrywać z </w:t>
      </w:r>
      <w:r w:rsidRPr="002F16EC">
        <w:rPr>
          <w:b/>
        </w:rPr>
        <w:t>rozdzielczością Full HD (1920 x 1080 pikseli)</w:t>
      </w:r>
      <w:r>
        <w:t xml:space="preserve">, dzięki czemu nie umknie żaden istotny szczegół. Co warte odnotowania, </w:t>
      </w:r>
      <w:r w:rsidRPr="002F16EC">
        <w:rPr>
          <w:b/>
        </w:rPr>
        <w:t xml:space="preserve">obsługuje też asystentów głosowych Amazon </w:t>
      </w:r>
      <w:proofErr w:type="spellStart"/>
      <w:r w:rsidRPr="002F16EC">
        <w:rPr>
          <w:b/>
        </w:rPr>
        <w:t>Alexa</w:t>
      </w:r>
      <w:proofErr w:type="spellEnd"/>
      <w:r w:rsidRPr="002F16EC">
        <w:rPr>
          <w:b/>
        </w:rPr>
        <w:t xml:space="preserve"> i Google </w:t>
      </w:r>
      <w:proofErr w:type="gramStart"/>
      <w:r w:rsidRPr="002F16EC">
        <w:rPr>
          <w:b/>
        </w:rPr>
        <w:t>Assistant</w:t>
      </w:r>
      <w:r w:rsidR="002F16EC">
        <w:t xml:space="preserve">. </w:t>
      </w:r>
      <w:proofErr w:type="gramEnd"/>
      <w:r w:rsidR="002F16EC">
        <w:t xml:space="preserve">Można </w:t>
      </w:r>
      <w:proofErr w:type="gramStart"/>
      <w:r w:rsidR="002F16EC">
        <w:t>nią więc</w:t>
      </w:r>
      <w:proofErr w:type="gramEnd"/>
      <w:r>
        <w:t xml:space="preserve"> sterować za pomocą wypowiadania odpowiednich komend.</w:t>
      </w:r>
      <w:r w:rsidR="00BF3DAE">
        <w:t xml:space="preserve"> </w:t>
      </w:r>
    </w:p>
    <w:p w:rsidR="00E33504" w:rsidRDefault="00BF3DAE" w:rsidP="00E33504">
      <w:r>
        <w:t>Kamera monitorująca</w:t>
      </w:r>
      <w:r w:rsidR="00062F4E">
        <w:t xml:space="preserve"> dzięki </w:t>
      </w:r>
      <w:r w:rsidR="00062F4E" w:rsidRPr="00AA1BA2">
        <w:rPr>
          <w:b/>
        </w:rPr>
        <w:t>wbudowanemu czujnikowi reaguje na ruch</w:t>
      </w:r>
      <w:r w:rsidR="00062F4E">
        <w:t>. Jeśli tylko</w:t>
      </w:r>
      <w:r>
        <w:t xml:space="preserve"> </w:t>
      </w:r>
      <w:r w:rsidR="00ED5AB5">
        <w:t>go wykryje</w:t>
      </w:r>
      <w:r>
        <w:t>,</w:t>
      </w:r>
      <w:r w:rsidR="00062F4E">
        <w:t xml:space="preserve"> może się </w:t>
      </w:r>
      <w:r w:rsidR="00021AF1">
        <w:t xml:space="preserve">automatycznie </w:t>
      </w:r>
      <w:r w:rsidR="00062F4E">
        <w:t>włączyć</w:t>
      </w:r>
      <w:r w:rsidR="00021AF1">
        <w:t xml:space="preserve"> i rozpocząć nagrywanie lub</w:t>
      </w:r>
      <w:r w:rsidR="00062F4E">
        <w:t xml:space="preserve"> wysłać</w:t>
      </w:r>
      <w:r>
        <w:t xml:space="preserve"> </w:t>
      </w:r>
      <w:r w:rsidRPr="00AA1BA2">
        <w:rPr>
          <w:b/>
        </w:rPr>
        <w:t>powiadomieni</w:t>
      </w:r>
      <w:r w:rsidR="00021AF1" w:rsidRPr="00AA1BA2">
        <w:rPr>
          <w:b/>
        </w:rPr>
        <w:t xml:space="preserve">e </w:t>
      </w:r>
      <w:proofErr w:type="spellStart"/>
      <w:r w:rsidR="00021AF1" w:rsidRPr="00AA1BA2">
        <w:rPr>
          <w:b/>
        </w:rPr>
        <w:t>push</w:t>
      </w:r>
      <w:proofErr w:type="spellEnd"/>
      <w:r w:rsidR="00AA1BA2">
        <w:rPr>
          <w:b/>
        </w:rPr>
        <w:t xml:space="preserve"> na </w:t>
      </w:r>
      <w:proofErr w:type="spellStart"/>
      <w:r w:rsidR="00AA1BA2">
        <w:rPr>
          <w:b/>
        </w:rPr>
        <w:t>smartfona</w:t>
      </w:r>
      <w:proofErr w:type="spellEnd"/>
      <w:r w:rsidR="00ED5AB5">
        <w:t xml:space="preserve"> (możliwe jest też </w:t>
      </w:r>
      <w:r w:rsidR="00ED5AB5" w:rsidRPr="00ED5AB5">
        <w:t>połączenie z oświetleniem zewnętrznym lub syreną alarmową</w:t>
      </w:r>
      <w:r w:rsidR="00ED5AB5">
        <w:t>)</w:t>
      </w:r>
      <w:r w:rsidR="00021AF1">
        <w:t>.</w:t>
      </w:r>
      <w:r w:rsidR="004104F8">
        <w:t xml:space="preserve"> </w:t>
      </w:r>
      <w:r w:rsidR="004104F8" w:rsidRPr="00AA1BA2">
        <w:rPr>
          <w:b/>
        </w:rPr>
        <w:t>Dysponuje też noktowizorem</w:t>
      </w:r>
      <w:r w:rsidR="004104F8">
        <w:t xml:space="preserve">, który pozwala na monitorowanie sytuacji światłem podczerwonym nawet </w:t>
      </w:r>
      <w:proofErr w:type="spellStart"/>
      <w:r w:rsidR="004104F8">
        <w:t>nocą.</w:t>
      </w:r>
      <w:r w:rsidR="00E33504">
        <w:t>Kolejnym</w:t>
      </w:r>
      <w:proofErr w:type="spellEnd"/>
      <w:r w:rsidR="00E33504">
        <w:t xml:space="preserve"> atutem sprzętu jest </w:t>
      </w:r>
      <w:r w:rsidR="00E33504" w:rsidRPr="00AA1BA2">
        <w:rPr>
          <w:b/>
        </w:rPr>
        <w:t>dźwięk dwukierunkowy</w:t>
      </w:r>
      <w:r w:rsidR="00E33504">
        <w:t xml:space="preserve">. </w:t>
      </w:r>
      <w:r w:rsidR="00E33504" w:rsidRPr="00AA1BA2">
        <w:rPr>
          <w:b/>
        </w:rPr>
        <w:t>Wbudowane mikrofon i głośnik</w:t>
      </w:r>
      <w:r w:rsidR="00E33504">
        <w:t xml:space="preserve"> umożliwiają komunikację za pośrednictwem kamery, np. przez telefon komórkowy z aplikacją, </w:t>
      </w:r>
      <w:proofErr w:type="gramStart"/>
      <w:r w:rsidR="00E33504">
        <w:t>nawet jeśli</w:t>
      </w:r>
      <w:proofErr w:type="gramEnd"/>
      <w:r w:rsidR="00E33504">
        <w:t xml:space="preserve"> użytkownik jest poza domem.</w:t>
      </w:r>
    </w:p>
    <w:p w:rsidR="00021AF1" w:rsidRDefault="00021AF1" w:rsidP="00021AF1">
      <w:r>
        <w:t>Do kamery dołączany jest w zestawie</w:t>
      </w:r>
      <w:r w:rsidRPr="00AA1BA2">
        <w:rPr>
          <w:b/>
        </w:rPr>
        <w:t xml:space="preserve"> niewielki panel solarny</w:t>
      </w:r>
      <w:r w:rsidR="00AA1BA2">
        <w:t>. Dlatego, pobierając</w:t>
      </w:r>
      <w:r>
        <w:t xml:space="preserve"> ener</w:t>
      </w:r>
      <w:r w:rsidR="00AA1BA2">
        <w:t>gię słoneczną,</w:t>
      </w:r>
      <w:r>
        <w:t xml:space="preserve"> jest ona </w:t>
      </w:r>
      <w:r w:rsidRPr="00AA1BA2">
        <w:rPr>
          <w:b/>
        </w:rPr>
        <w:t>prawie samowystarczalna</w:t>
      </w:r>
      <w:r>
        <w:t>. W dodatku okazuje się szczególnie użyteczna w m</w:t>
      </w:r>
      <w:r w:rsidR="00AA1BA2">
        <w:t>iejscach</w:t>
      </w:r>
      <w:r>
        <w:t xml:space="preserve"> </w:t>
      </w:r>
      <w:r w:rsidR="004104F8">
        <w:t xml:space="preserve">w </w:t>
      </w:r>
      <w:proofErr w:type="gramStart"/>
      <w:r w:rsidR="004104F8">
        <w:t>pobliżu których</w:t>
      </w:r>
      <w:proofErr w:type="gramEnd"/>
      <w:r w:rsidR="004104F8">
        <w:t xml:space="preserve"> nie zawsze</w:t>
      </w:r>
      <w:r>
        <w:t xml:space="preserve"> ktokolwiek </w:t>
      </w:r>
      <w:r w:rsidR="004104F8">
        <w:t xml:space="preserve">jest </w:t>
      </w:r>
      <w:r>
        <w:t>obecny, np. w garażu, stajni, szopie czy stodole.</w:t>
      </w:r>
    </w:p>
    <w:p w:rsidR="00ED5AB5" w:rsidRDefault="004104F8" w:rsidP="00BF3DAE">
      <w:r>
        <w:t xml:space="preserve">A co z uciążliwymi kablami zasilania? Zapomnijmy o tej niedogodności, gdyż </w:t>
      </w:r>
      <w:r w:rsidR="00BF3DAE">
        <w:t xml:space="preserve">dzięki </w:t>
      </w:r>
      <w:r w:rsidR="00BF3DAE" w:rsidRPr="00AA1BA2">
        <w:rPr>
          <w:b/>
        </w:rPr>
        <w:t xml:space="preserve">akumulatorowi działającemu przez </w:t>
      </w:r>
      <w:r w:rsidRPr="00AA1BA2">
        <w:rPr>
          <w:b/>
        </w:rPr>
        <w:t>cztery miesiąc</w:t>
      </w:r>
      <w:r w:rsidRPr="00332296">
        <w:rPr>
          <w:b/>
        </w:rPr>
        <w:t>e</w:t>
      </w:r>
      <w:r>
        <w:t xml:space="preserve"> w zasięgu użytkownika jest obserwowanie</w:t>
      </w:r>
      <w:r w:rsidR="00BF3DAE">
        <w:t xml:space="preserve"> niedostęp</w:t>
      </w:r>
      <w:r>
        <w:t>nych lub rzadko odwiedzanych miejsc.</w:t>
      </w:r>
    </w:p>
    <w:p w:rsidR="00AA1BA2" w:rsidRDefault="004104F8" w:rsidP="00ED5AB5">
      <w:r>
        <w:t xml:space="preserve">Nagranie da się </w:t>
      </w:r>
      <w:r w:rsidR="00AA1BA2">
        <w:t xml:space="preserve">zgrać na </w:t>
      </w:r>
      <w:r w:rsidR="00AA1BA2" w:rsidRPr="00AA1BA2">
        <w:rPr>
          <w:b/>
        </w:rPr>
        <w:t>kartę</w:t>
      </w:r>
      <w:r w:rsidRPr="00AA1BA2">
        <w:rPr>
          <w:b/>
        </w:rPr>
        <w:t xml:space="preserve"> micro </w:t>
      </w:r>
      <w:r w:rsidR="00BF3DAE" w:rsidRPr="00AA1BA2">
        <w:rPr>
          <w:b/>
        </w:rPr>
        <w:t>SD o po</w:t>
      </w:r>
      <w:r w:rsidRPr="00AA1BA2">
        <w:rPr>
          <w:b/>
        </w:rPr>
        <w:t xml:space="preserve">jemności do 128 </w:t>
      </w:r>
      <w:r>
        <w:t xml:space="preserve">GB lub </w:t>
      </w:r>
      <w:r w:rsidR="00AA1BA2" w:rsidRPr="00AA1BA2">
        <w:rPr>
          <w:b/>
        </w:rPr>
        <w:t xml:space="preserve">zapisać </w:t>
      </w:r>
      <w:r w:rsidRPr="00AA1BA2">
        <w:rPr>
          <w:b/>
        </w:rPr>
        <w:t>w</w:t>
      </w:r>
      <w:r w:rsidR="00BF3DAE" w:rsidRPr="00AA1BA2">
        <w:rPr>
          <w:b/>
        </w:rPr>
        <w:t xml:space="preserve"> chmurze</w:t>
      </w:r>
      <w:r>
        <w:t xml:space="preserve"> (opcja płatna).</w:t>
      </w:r>
      <w:r w:rsidR="00BF3DAE">
        <w:t xml:space="preserve"> </w:t>
      </w:r>
    </w:p>
    <w:p w:rsidR="00ED5AB5" w:rsidRDefault="00ED5AB5" w:rsidP="00ED5AB5">
      <w:r>
        <w:t>Dodajmy, że aby naładować ba</w:t>
      </w:r>
      <w:r w:rsidR="00AA1BA2">
        <w:t>terię</w:t>
      </w:r>
      <w:r>
        <w:t xml:space="preserve"> kamery, trzeba wyjąć ją z uchwytu magnetycznego i podłączyć za pomocą kabla ładującego do portu USB w ładowa</w:t>
      </w:r>
      <w:r w:rsidR="00332296">
        <w:t>rce lub</w:t>
      </w:r>
      <w:r>
        <w:t xml:space="preserve"> komputerze.</w:t>
      </w:r>
    </w:p>
    <w:p w:rsidR="00ED5AB5" w:rsidRDefault="00ED5AB5" w:rsidP="00ED5AB5">
      <w:r>
        <w:lastRenderedPageBreak/>
        <w:t xml:space="preserve">Rzecz jasna, kamerę przystosowano do użytkowania zewnętrznego zgodnie z </w:t>
      </w:r>
      <w:r w:rsidRPr="00AA1BA2">
        <w:rPr>
          <w:b/>
        </w:rPr>
        <w:t>klasą wodoszczelności IP 65. Jest ona zabez</w:t>
      </w:r>
      <w:r w:rsidR="00AA1BA2">
        <w:rPr>
          <w:b/>
        </w:rPr>
        <w:t>pieczona przed strumieniem wody</w:t>
      </w:r>
      <w:r w:rsidR="00AA1BA2" w:rsidRPr="00AA1BA2">
        <w:t xml:space="preserve">, </w:t>
      </w:r>
      <w:r w:rsidR="00332296">
        <w:t>stąd deszcz jej nie zaszkodzi</w:t>
      </w:r>
      <w:r>
        <w:t>.</w:t>
      </w:r>
    </w:p>
    <w:p w:rsidR="00ED5AB5" w:rsidRDefault="00ED5AB5" w:rsidP="00BF3DAE">
      <w:r w:rsidRPr="00AA1BA2">
        <w:rPr>
          <w:b/>
        </w:rPr>
        <w:t xml:space="preserve">Kamera zewnętrzna </w:t>
      </w:r>
      <w:proofErr w:type="spellStart"/>
      <w:r w:rsidRPr="00AA1BA2">
        <w:rPr>
          <w:b/>
        </w:rPr>
        <w:t>WiFi</w:t>
      </w:r>
      <w:proofErr w:type="spellEnd"/>
      <w:r w:rsidRPr="00AA1BA2">
        <w:rPr>
          <w:b/>
        </w:rPr>
        <w:t xml:space="preserve"> Hama z panelem słonecznym i noktowizorem</w:t>
      </w:r>
      <w:r>
        <w:t xml:space="preserve"> dostępna jest w sugerowanej </w:t>
      </w:r>
      <w:r w:rsidRPr="00AA1BA2">
        <w:rPr>
          <w:b/>
        </w:rPr>
        <w:t>cenie</w:t>
      </w:r>
      <w:r>
        <w:t xml:space="preserve"> detalicznej około </w:t>
      </w:r>
      <w:r w:rsidRPr="00AA1BA2">
        <w:rPr>
          <w:b/>
        </w:rPr>
        <w:t>759 zł</w:t>
      </w:r>
      <w:r>
        <w:t xml:space="preserve">. Producent oferuje dwa lata gwarancji. </w:t>
      </w:r>
    </w:p>
    <w:p w:rsidR="00ED5AB5" w:rsidRDefault="00ED5AB5" w:rsidP="00BF3DAE">
      <w:r>
        <w:t xml:space="preserve">Wszelkie szczegóły na temat tej nowości produktowej znajdziemy na stronie </w:t>
      </w:r>
      <w:hyperlink r:id="rId5" w:history="1">
        <w:r w:rsidRPr="00ED5AB5">
          <w:rPr>
            <w:rStyle w:val="Hipercze"/>
            <w:b/>
          </w:rPr>
          <w:t>https://pl.hama.com</w:t>
        </w:r>
      </w:hyperlink>
      <w:r>
        <w:t>.</w:t>
      </w:r>
    </w:p>
    <w:p w:rsidR="00ED5AB5" w:rsidRDefault="00ED5AB5" w:rsidP="00BF3DAE"/>
    <w:p w:rsidR="008F1650" w:rsidRDefault="008F1650"/>
    <w:p w:rsidR="008F1650" w:rsidRDefault="008F1650"/>
    <w:sectPr w:rsidR="008F1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10"/>
    <w:rsid w:val="00021AF1"/>
    <w:rsid w:val="00062F4E"/>
    <w:rsid w:val="002F16EC"/>
    <w:rsid w:val="00332296"/>
    <w:rsid w:val="004104F8"/>
    <w:rsid w:val="007A7510"/>
    <w:rsid w:val="007F3F38"/>
    <w:rsid w:val="008F1650"/>
    <w:rsid w:val="00917FE3"/>
    <w:rsid w:val="00A34FAA"/>
    <w:rsid w:val="00AA1BA2"/>
    <w:rsid w:val="00BF02BE"/>
    <w:rsid w:val="00BF3DAE"/>
    <w:rsid w:val="00D2737E"/>
    <w:rsid w:val="00E33504"/>
    <w:rsid w:val="00E66435"/>
    <w:rsid w:val="00E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5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5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ha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5</cp:revision>
  <dcterms:created xsi:type="dcterms:W3CDTF">2023-01-04T11:15:00Z</dcterms:created>
  <dcterms:modified xsi:type="dcterms:W3CDTF">2023-01-04T13:41:00Z</dcterms:modified>
</cp:coreProperties>
</file>