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05" w:rsidRPr="00E31C30" w:rsidRDefault="006E3305" w:rsidP="005C5017">
      <w:pPr>
        <w:tabs>
          <w:tab w:val="center" w:pos="4536"/>
          <w:tab w:val="left" w:pos="7035"/>
        </w:tabs>
        <w:rPr>
          <w:b/>
        </w:rPr>
      </w:pPr>
      <w:r w:rsidRPr="00E31C30">
        <w:rPr>
          <w:b/>
        </w:rPr>
        <w:t>IFA 2017 – Hama stawia na samobieżność</w:t>
      </w:r>
    </w:p>
    <w:p w:rsidR="005C5017" w:rsidRDefault="005C5017" w:rsidP="005C5017">
      <w:pPr>
        <w:jc w:val="both"/>
        <w:rPr>
          <w:b/>
        </w:rPr>
      </w:pPr>
      <w:r>
        <w:rPr>
          <w:b/>
        </w:rPr>
        <w:t xml:space="preserve">Podczas tegorocznej edycji najważniejszych europejskich targów elektroniki użytkowej – IFA 2017 – firma HAMA postawiła na mobilność. Na jej stoisku prezentowane są dwa nowe „osobiste pojazdy elektryczne”, ułatwiające przemieszczenia się w dużych miastach… i jednocześnie zapewniające sporo zabawy. Nowości to </w:t>
      </w:r>
      <w:r w:rsidR="00F06438" w:rsidRPr="00E31C30">
        <w:rPr>
          <w:b/>
        </w:rPr>
        <w:t>deskorolk</w:t>
      </w:r>
      <w:r>
        <w:rPr>
          <w:b/>
        </w:rPr>
        <w:t>a</w:t>
      </w:r>
      <w:r w:rsidR="00F06438" w:rsidRPr="00E31C30">
        <w:rPr>
          <w:b/>
        </w:rPr>
        <w:t xml:space="preserve"> samobieżną F-Cruiser </w:t>
      </w:r>
      <w:r w:rsidR="00901E02">
        <w:rPr>
          <w:b/>
        </w:rPr>
        <w:t>oraz</w:t>
      </w:r>
      <w:r w:rsidR="00BF205D">
        <w:rPr>
          <w:b/>
        </w:rPr>
        <w:t xml:space="preserve"> </w:t>
      </w:r>
      <w:r w:rsidR="00E31C30" w:rsidRPr="00E31C30">
        <w:rPr>
          <w:b/>
        </w:rPr>
        <w:t>nakładk</w:t>
      </w:r>
      <w:r>
        <w:rPr>
          <w:b/>
        </w:rPr>
        <w:t>a</w:t>
      </w:r>
      <w:r w:rsidR="00F06438" w:rsidRPr="00E31C30">
        <w:rPr>
          <w:b/>
        </w:rPr>
        <w:t xml:space="preserve"> Hoovercart</w:t>
      </w:r>
      <w:r>
        <w:rPr>
          <w:b/>
        </w:rPr>
        <w:t xml:space="preserve">, umożliwiająca przekształcenie </w:t>
      </w:r>
      <w:r w:rsidR="004219D7">
        <w:rPr>
          <w:b/>
        </w:rPr>
        <w:t>elektrycznej deskorolki</w:t>
      </w:r>
      <w:r>
        <w:rPr>
          <w:b/>
        </w:rPr>
        <w:t xml:space="preserve"> w gokarta. </w:t>
      </w:r>
    </w:p>
    <w:p w:rsidR="005C5017" w:rsidRDefault="003D7348" w:rsidP="005C5017">
      <w:pPr>
        <w:jc w:val="both"/>
      </w:pPr>
      <w:r>
        <w:t xml:space="preserve">Deskorolka HAMA F-Cruiser </w:t>
      </w:r>
      <w:r w:rsidR="006E0819">
        <w:t xml:space="preserve">rozwija </w:t>
      </w:r>
      <w:r w:rsidR="005C5017">
        <w:t>prędkość do 30 km/h, ma do 15 km zasięgu</w:t>
      </w:r>
      <w:r w:rsidR="00947ED7">
        <w:t>, duże, 8-calowe pełne koła</w:t>
      </w:r>
      <w:r w:rsidR="005C5017">
        <w:t xml:space="preserve"> i może być używan</w:t>
      </w:r>
      <w:r w:rsidR="006E0819">
        <w:t>a</w:t>
      </w:r>
      <w:r w:rsidR="005C5017">
        <w:t xml:space="preserve"> przez osoby ważące do 120 kg. Wbudowany akumulator ładuje się zaledwie 2 godziny, zaś waga całego urządz</w:t>
      </w:r>
      <w:r w:rsidR="00771A58">
        <w:t>enia to ok. 14 kg.</w:t>
      </w:r>
      <w:r w:rsidR="00947ED7">
        <w:t xml:space="preserve"> </w:t>
      </w:r>
      <w:r w:rsidR="00771A58">
        <w:t xml:space="preserve"> </w:t>
      </w:r>
      <w:r w:rsidR="005C5017">
        <w:t xml:space="preserve">Świetnym dodatkiem jest </w:t>
      </w:r>
      <w:r w:rsidR="00F22750">
        <w:t>dedykowan</w:t>
      </w:r>
      <w:r w:rsidR="005C5017">
        <w:t>a</w:t>
      </w:r>
      <w:r w:rsidR="00F22750">
        <w:t xml:space="preserve"> </w:t>
      </w:r>
      <w:r w:rsidR="005C5017">
        <w:t xml:space="preserve">aplikacja mobilna, z poziomu której można </w:t>
      </w:r>
      <w:r w:rsidR="00F22750">
        <w:t xml:space="preserve">kontrolować prędkość urządzenia, sprawdzić </w:t>
      </w:r>
      <w:r w:rsidR="005C5017">
        <w:t xml:space="preserve">trasę </w:t>
      </w:r>
      <w:r w:rsidR="00F22750">
        <w:t xml:space="preserve">GPS, ustawić poziom trudności jazdy, </w:t>
      </w:r>
      <w:r w:rsidR="00E31C30">
        <w:t xml:space="preserve">zweryfikować </w:t>
      </w:r>
      <w:r w:rsidR="00F22750">
        <w:t xml:space="preserve">status akumulatorów, </w:t>
      </w:r>
      <w:r w:rsidR="00E31C30">
        <w:t xml:space="preserve">ustawić odpowiednie </w:t>
      </w:r>
      <w:r w:rsidR="00F22750">
        <w:t xml:space="preserve">oświetlenie, a także </w:t>
      </w:r>
      <w:r w:rsidR="005C5017">
        <w:t xml:space="preserve">aktywować </w:t>
      </w:r>
      <w:r w:rsidR="00F22750">
        <w:t xml:space="preserve">tryb Hoovercart. </w:t>
      </w:r>
    </w:p>
    <w:p w:rsidR="009B5E86" w:rsidRPr="009B5E86" w:rsidRDefault="009B5E86" w:rsidP="005C5017">
      <w:pPr>
        <w:jc w:val="both"/>
        <w:rPr>
          <w:b/>
        </w:rPr>
      </w:pPr>
      <w:r w:rsidRPr="009B5E86">
        <w:rPr>
          <w:b/>
        </w:rPr>
        <w:t>Bezpieczeństwo przede wszystkim</w:t>
      </w:r>
    </w:p>
    <w:p w:rsidR="00746833" w:rsidRDefault="005C5017" w:rsidP="00404128">
      <w:pPr>
        <w:jc w:val="both"/>
      </w:pPr>
      <w:r>
        <w:t xml:space="preserve">Jako, iż prędkość 30 km/s może być dla początkujących użytkowników zbyt wysoka, producent przewidział </w:t>
      </w:r>
      <w:r w:rsidR="00404128">
        <w:t xml:space="preserve">możliwość limitowania możliwości deskorolki – szczególnie przydatne, jeśli mają z niej korzystać dzieci lub deskorolkowi debiutanci. </w:t>
      </w:r>
    </w:p>
    <w:p w:rsidR="00BF205D" w:rsidRDefault="00404128" w:rsidP="00404128">
      <w:pPr>
        <w:jc w:val="both"/>
      </w:pPr>
      <w:r>
        <w:t xml:space="preserve">Użytkownik </w:t>
      </w:r>
      <w:r w:rsidR="005C5017">
        <w:t>ma m</w:t>
      </w:r>
      <w:r w:rsidR="001260A8">
        <w:t xml:space="preserve">ożliwość </w:t>
      </w:r>
      <w:r w:rsidR="005C5017">
        <w:t xml:space="preserve">aktywowania jednego z </w:t>
      </w:r>
      <w:r>
        <w:t xml:space="preserve">trzech </w:t>
      </w:r>
      <w:r w:rsidR="005C5017">
        <w:t>odstępnych trybów jazdy</w:t>
      </w:r>
      <w:r w:rsidR="00746833">
        <w:t>. T</w:t>
      </w:r>
      <w:r w:rsidR="00F22750">
        <w:t>ryb dla początkujących pozwala rozwinąć maksymalną prędkość 6 km/h</w:t>
      </w:r>
      <w:r w:rsidR="005C5017">
        <w:t xml:space="preserve"> (</w:t>
      </w:r>
      <w:r w:rsidR="00F22750">
        <w:t>urządzenie wykazuje standardową reakcję na skręt</w:t>
      </w:r>
      <w:r w:rsidR="005C5017">
        <w:t>). W t</w:t>
      </w:r>
      <w:r w:rsidR="00F22750">
        <w:t>ryb</w:t>
      </w:r>
      <w:r w:rsidR="005C5017">
        <w:t>ie</w:t>
      </w:r>
      <w:r w:rsidR="00F22750">
        <w:t xml:space="preserve"> zaawa</w:t>
      </w:r>
      <w:r w:rsidR="001260A8">
        <w:t>nsowany</w:t>
      </w:r>
      <w:r w:rsidR="005C5017">
        <w:t>m</w:t>
      </w:r>
      <w:r w:rsidR="00BF205D">
        <w:t xml:space="preserve"> maksymalna prędkość to </w:t>
      </w:r>
      <w:r w:rsidR="00F22750">
        <w:t>15 km/h</w:t>
      </w:r>
      <w:r w:rsidR="00BF205D">
        <w:t xml:space="preserve">, zaś reakcja na skręt określana jest jako „czuła”. Ostatni z trybów – Cart – zarezerwowany jest do dla deskorolki z podłączonym modułem </w:t>
      </w:r>
      <w:r w:rsidR="00BF205D">
        <w:t>Hoovercart</w:t>
      </w:r>
      <w:r w:rsidR="00BF205D">
        <w:t xml:space="preserve"> (urządzenie przekształca się wtedy w gokarta). </w:t>
      </w:r>
    </w:p>
    <w:p w:rsidR="009B5E86" w:rsidRPr="009B5E86" w:rsidRDefault="009B5E86" w:rsidP="00BF205D">
      <w:pPr>
        <w:jc w:val="both"/>
        <w:rPr>
          <w:b/>
        </w:rPr>
      </w:pPr>
      <w:r w:rsidRPr="009B5E86">
        <w:rPr>
          <w:b/>
        </w:rPr>
        <w:t>Deskorolka, czyli… gokart</w:t>
      </w:r>
    </w:p>
    <w:p w:rsidR="004219D7" w:rsidRDefault="00BF205D" w:rsidP="00BF205D">
      <w:pPr>
        <w:jc w:val="both"/>
      </w:pPr>
      <w:r>
        <w:t>Wspomniany Hoovercraft to nakładka, pozwalająca s</w:t>
      </w:r>
      <w:r>
        <w:t xml:space="preserve">zybko zmienić </w:t>
      </w:r>
      <w:r w:rsidR="00746833">
        <w:t>deskorolkę (zarówno F-Cruisera, jak i inne modele)</w:t>
      </w:r>
      <w:r>
        <w:t xml:space="preserve"> w gokarta</w:t>
      </w:r>
      <w:r>
        <w:t xml:space="preserve"> - </w:t>
      </w:r>
      <w:r>
        <w:t>do deskorolki doczepiamy siedzisko</w:t>
      </w:r>
      <w:r w:rsidR="00746833">
        <w:t xml:space="preserve"> i na stworzonym w ten sposób pojeździe </w:t>
      </w:r>
      <w:r>
        <w:t xml:space="preserve">możemy bezpiecznie i szybko poruszać się po równych nawierzchniach za pomocą uchwytów znajdujących się po bokach siedzenia. Wygodne, kubełkowe siedzisko zapewnia bezpieczeństwo na zakrętach, a </w:t>
      </w:r>
      <w:r>
        <w:t xml:space="preserve">dzięki nisko położnemu środkowi ciężkości </w:t>
      </w:r>
      <w:r>
        <w:t xml:space="preserve">deskorolka stabilnie trzymała się podłoża. Do zestawu dołączone są na stałe nieślizgające się uchwyty z gumy, które pomogą zachować pełną kontrolę podczas jazdy. </w:t>
      </w:r>
      <w:r w:rsidR="00746833">
        <w:t>W</w:t>
      </w:r>
      <w:bookmarkStart w:id="0" w:name="_GoBack"/>
      <w:bookmarkEnd w:id="0"/>
      <w:r w:rsidR="00746833">
        <w:t xml:space="preserve"> tym trybie maksymalna prędkości to </w:t>
      </w:r>
      <w:r w:rsidR="00746833">
        <w:t>30 km/h.</w:t>
      </w:r>
    </w:p>
    <w:p w:rsidR="00BF205D" w:rsidRDefault="00BF205D" w:rsidP="00BF205D">
      <w:pPr>
        <w:jc w:val="both"/>
      </w:pPr>
      <w:r>
        <w:t xml:space="preserve">Co </w:t>
      </w:r>
      <w:r w:rsidR="006E0819">
        <w:t>ważne</w:t>
      </w:r>
      <w:r>
        <w:t>, gokart zwalnia automatycznie po puszczeniu uchwytów sterujących. Dodatkowo Hoovercart posiada regulowany wysięgnik z podporą na nogi, któr</w:t>
      </w:r>
      <w:r w:rsidR="004219D7">
        <w:t>ej</w:t>
      </w:r>
      <w:r>
        <w:t xml:space="preserve"> </w:t>
      </w:r>
      <w:r w:rsidR="004219D7">
        <w:t>długość można dowolnie regulować</w:t>
      </w:r>
      <w:r>
        <w:t xml:space="preserve">. </w:t>
      </w:r>
      <w:r w:rsidR="004219D7">
        <w:t>N</w:t>
      </w:r>
      <w:r>
        <w:t xml:space="preserve">akładka z możliwością regulacji pozwoli na łatwe dopasowanie do odpowiedniego modelu deskorolek o kołach 6,5”, 8” oraz 10”. </w:t>
      </w:r>
    </w:p>
    <w:p w:rsidR="009B5E86" w:rsidRPr="009B5E86" w:rsidRDefault="009B5E86" w:rsidP="00BF205D">
      <w:pPr>
        <w:jc w:val="both"/>
        <w:rPr>
          <w:b/>
        </w:rPr>
      </w:pPr>
      <w:r w:rsidRPr="009B5E86">
        <w:rPr>
          <w:b/>
        </w:rPr>
        <w:t>Przydatne funkcje i niemiecka jakość</w:t>
      </w:r>
    </w:p>
    <w:p w:rsidR="00947ED7" w:rsidRDefault="006E0819" w:rsidP="00BF205D">
      <w:pPr>
        <w:jc w:val="both"/>
      </w:pPr>
      <w:r>
        <w:t xml:space="preserve">HAMA </w:t>
      </w:r>
      <w:r w:rsidR="00F22750">
        <w:t xml:space="preserve">F-Cruiser </w:t>
      </w:r>
      <w:r>
        <w:t xml:space="preserve">ma też </w:t>
      </w:r>
      <w:r w:rsidR="00F22750">
        <w:t xml:space="preserve">kilka ciekawych </w:t>
      </w:r>
      <w:r>
        <w:t>dodatkowych funkcji</w:t>
      </w:r>
      <w:r w:rsidR="00F22750">
        <w:t>, które powinny zainteresować każdego fana jazdy na elektrycznych deskorolkach</w:t>
      </w:r>
      <w:r w:rsidR="00947ED7">
        <w:t xml:space="preserve"> – chodzi tu np. o </w:t>
      </w:r>
      <w:r w:rsidR="001260A8">
        <w:t xml:space="preserve">port USB do ładowania smartfona, zamek Kensington, który zabezpiecza przed kradzieżą oraz oświetlenie LED wraz ze światłami hamowania oraz kierunkowskazem zapewniającymi doskonałą widoczność. </w:t>
      </w:r>
    </w:p>
    <w:p w:rsidR="00947ED7" w:rsidRDefault="001260A8" w:rsidP="00947ED7">
      <w:pPr>
        <w:jc w:val="both"/>
      </w:pPr>
      <w:r>
        <w:lastRenderedPageBreak/>
        <w:t>Deskorolka wyposażona jest w dwa silniki (2x400</w:t>
      </w:r>
      <w:r w:rsidR="00E31C30">
        <w:t xml:space="preserve"> W</w:t>
      </w:r>
      <w:r>
        <w:t xml:space="preserve">) z systemem odzyskiwania energii oraz wydajny akumulator z </w:t>
      </w:r>
      <w:r w:rsidR="006456F2">
        <w:t>wyprodukowanymi w Niemczech</w:t>
      </w:r>
      <w:r>
        <w:t xml:space="preserve"> </w:t>
      </w:r>
      <w:r w:rsidR="00947ED7">
        <w:t xml:space="preserve">ogniwami </w:t>
      </w:r>
      <w:r>
        <w:t>firmy Panasonic</w:t>
      </w:r>
      <w:r w:rsidR="006456F2">
        <w:t xml:space="preserve"> (90 Wh – 36 V – 2,5 Ah</w:t>
      </w:r>
      <w:r w:rsidR="00947ED7">
        <w:t xml:space="preserve">). Przydatnymi dodatkami jest też sygnalizacja (dźwiękowa i wizualna) stanu baterii z automatyczną redukcją prędkości, a także </w:t>
      </w:r>
      <w:r w:rsidR="006456F2">
        <w:t xml:space="preserve">zabezpieczenie elektroniczne </w:t>
      </w:r>
      <w:r w:rsidR="00947ED7">
        <w:t xml:space="preserve"> </w:t>
      </w:r>
      <w:r w:rsidR="006456F2">
        <w:t>przed zwarciem, wilgocią</w:t>
      </w:r>
      <w:r w:rsidR="00947ED7">
        <w:t xml:space="preserve">, </w:t>
      </w:r>
      <w:r w:rsidR="006456F2">
        <w:t xml:space="preserve">wibracjami </w:t>
      </w:r>
      <w:r w:rsidR="00947ED7">
        <w:t>i przegrzaniem</w:t>
      </w:r>
      <w:r w:rsidR="006456F2">
        <w:t xml:space="preserve">. </w:t>
      </w:r>
      <w:r>
        <w:t xml:space="preserve"> </w:t>
      </w:r>
    </w:p>
    <w:p w:rsidR="00020172" w:rsidRDefault="00947ED7" w:rsidP="00947ED7">
      <w:pPr>
        <w:jc w:val="both"/>
      </w:pPr>
      <w:r>
        <w:t xml:space="preserve">Cenę deskorolki </w:t>
      </w:r>
      <w:r w:rsidR="00622F92">
        <w:t xml:space="preserve">F-Cruiser </w:t>
      </w:r>
      <w:r w:rsidR="006456F2">
        <w:t xml:space="preserve"> </w:t>
      </w:r>
      <w:r>
        <w:t xml:space="preserve">ustalono na 2699 zł, zaś nakładki Hoovercraft – na 449 zł. </w:t>
      </w:r>
    </w:p>
    <w:p w:rsidR="006973D4" w:rsidRDefault="00622F92" w:rsidP="006E3305">
      <w:pPr>
        <w:jc w:val="both"/>
      </w:pPr>
      <w:r>
        <w:t xml:space="preserve">Więcej </w:t>
      </w:r>
      <w:r w:rsidR="00947ED7">
        <w:t xml:space="preserve">informacji o nowych produktach HAMA znaleźć można </w:t>
      </w:r>
      <w:r>
        <w:t xml:space="preserve">na stronie </w:t>
      </w:r>
      <w:hyperlink r:id="rId7" w:history="1">
        <w:r w:rsidRPr="00C0051A">
          <w:rPr>
            <w:rStyle w:val="Hipercze"/>
          </w:rPr>
          <w:t>www.hama.pl</w:t>
        </w:r>
      </w:hyperlink>
      <w:r>
        <w:t xml:space="preserve"> </w:t>
      </w:r>
    </w:p>
    <w:sectPr w:rsidR="006973D4" w:rsidSect="0002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99" w:rsidRDefault="004C2599" w:rsidP="005C5017">
      <w:pPr>
        <w:spacing w:after="0" w:line="240" w:lineRule="auto"/>
      </w:pPr>
      <w:r>
        <w:separator/>
      </w:r>
    </w:p>
  </w:endnote>
  <w:endnote w:type="continuationSeparator" w:id="0">
    <w:p w:rsidR="004C2599" w:rsidRDefault="004C2599" w:rsidP="005C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99" w:rsidRDefault="004C2599" w:rsidP="005C5017">
      <w:pPr>
        <w:spacing w:after="0" w:line="240" w:lineRule="auto"/>
      </w:pPr>
      <w:r>
        <w:separator/>
      </w:r>
    </w:p>
  </w:footnote>
  <w:footnote w:type="continuationSeparator" w:id="0">
    <w:p w:rsidR="004C2599" w:rsidRDefault="004C2599" w:rsidP="005C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305"/>
    <w:rsid w:val="00020172"/>
    <w:rsid w:val="001260A8"/>
    <w:rsid w:val="00317512"/>
    <w:rsid w:val="003D7348"/>
    <w:rsid w:val="00404128"/>
    <w:rsid w:val="004219D7"/>
    <w:rsid w:val="004C2599"/>
    <w:rsid w:val="005C5017"/>
    <w:rsid w:val="00622F92"/>
    <w:rsid w:val="006456F2"/>
    <w:rsid w:val="006615D8"/>
    <w:rsid w:val="006973D4"/>
    <w:rsid w:val="006E0819"/>
    <w:rsid w:val="006E3305"/>
    <w:rsid w:val="00746833"/>
    <w:rsid w:val="00771A58"/>
    <w:rsid w:val="00833C04"/>
    <w:rsid w:val="00901E02"/>
    <w:rsid w:val="00947ED7"/>
    <w:rsid w:val="009B5E86"/>
    <w:rsid w:val="00BF205D"/>
    <w:rsid w:val="00CC0BB9"/>
    <w:rsid w:val="00E31C30"/>
    <w:rsid w:val="00F06438"/>
    <w:rsid w:val="00F2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C3BAC-A978-4490-B8AE-F9135E86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F9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0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m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523</Words>
  <Characters>3138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2017-09-01T07:42:00Z</dcterms:created>
  <dcterms:modified xsi:type="dcterms:W3CDTF">2017-09-01T11:39:00Z</dcterms:modified>
</cp:coreProperties>
</file>